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D5E" w:rsidRDefault="00A15D5E" w:rsidP="00A15D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</w:t>
      </w:r>
      <w:r>
        <w:rPr>
          <w:rFonts w:ascii="Times New Roman" w:hAnsi="Times New Roman" w:cs="Times New Roman"/>
          <w:b/>
          <w:sz w:val="26"/>
          <w:szCs w:val="26"/>
        </w:rPr>
        <w:t>учшие</w:t>
      </w:r>
      <w:r>
        <w:rPr>
          <w:rFonts w:ascii="Times New Roman" w:hAnsi="Times New Roman" w:cs="Times New Roman"/>
          <w:b/>
          <w:sz w:val="26"/>
          <w:szCs w:val="26"/>
        </w:rPr>
        <w:t xml:space="preserve"> спортсмены по итогам 2018 года</w:t>
      </w:r>
    </w:p>
    <w:p w:rsidR="00A15D5E" w:rsidRDefault="00A15D5E" w:rsidP="00A15D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5D5E" w:rsidRDefault="00A15D5E" w:rsidP="00A15D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Награждается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Бешук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Арсений, бронзовый призер Первенства Мира по универсальному бою, среди юношей 14-15 лет в весовой категории 50 кг;</w:t>
      </w:r>
    </w:p>
    <w:p w:rsidR="00A15D5E" w:rsidRDefault="00A15D5E" w:rsidP="00A15D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Награждается Писемский Никита, победитель Первенстве Центрального федерального округа по дзюдо (КАТА- группа) среди юношей и девушек до 15 лет в дисциплине олимпийское дзюдо.</w:t>
      </w:r>
    </w:p>
    <w:p w:rsidR="00A15D5E" w:rsidRDefault="00A15D5E" w:rsidP="00A15D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Награждается мастер спорта по конькобежному спорту Шабанов Андрей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бронзовый призёр Первенства России среди юниоров;</w:t>
      </w:r>
    </w:p>
    <w:p w:rsidR="00A15D5E" w:rsidRDefault="00A15D5E" w:rsidP="00A15D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Награждается кандидат в мастера спорта по вольной борьбе Жарова Анастасия, победитель Первенства ЦФО РФ по вольной борьбе среди девушек до 18 лет;</w:t>
      </w:r>
    </w:p>
    <w:p w:rsidR="00A15D5E" w:rsidRDefault="00A15D5E" w:rsidP="00A15D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Награждается кандидат в мастера спорта по конькобежному спорту </w:t>
      </w:r>
      <w:proofErr w:type="spellStart"/>
      <w:r>
        <w:rPr>
          <w:rFonts w:ascii="Times New Roman" w:hAnsi="Times New Roman" w:cs="Times New Roman"/>
          <w:sz w:val="26"/>
          <w:szCs w:val="26"/>
        </w:rPr>
        <w:t>Докаш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Гогина Алехандро,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победитель Финала Всероссийских соревнований «Серебряные коньки», данные соревнования приравниваются к Первенству России среди младшего возраста;</w:t>
      </w:r>
    </w:p>
    <w:p w:rsidR="00A15D5E" w:rsidRDefault="00A15D5E" w:rsidP="00A15D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Награждается мастер спорта по конькобежному спорту </w:t>
      </w:r>
      <w:proofErr w:type="spellStart"/>
      <w:r>
        <w:rPr>
          <w:rFonts w:ascii="Times New Roman" w:hAnsi="Times New Roman" w:cs="Times New Roman"/>
          <w:sz w:val="26"/>
          <w:szCs w:val="26"/>
        </w:rPr>
        <w:t>Звездин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Алексей, победитель финала Кубка России, победитель Всероссийской зимней Универсиады;</w:t>
      </w:r>
    </w:p>
    <w:p w:rsidR="00A15D5E" w:rsidRDefault="00A15D5E" w:rsidP="00A15D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Награждается </w:t>
      </w:r>
      <w:proofErr w:type="spellStart"/>
      <w:r>
        <w:rPr>
          <w:rFonts w:ascii="Times New Roman" w:hAnsi="Times New Roman" w:cs="Times New Roman"/>
          <w:sz w:val="26"/>
          <w:szCs w:val="26"/>
        </w:rPr>
        <w:t>Дорохин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Артём, победитель Первенства Мира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пэйнтболу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A15D5E" w:rsidRDefault="00A15D5E" w:rsidP="00A15D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Награждается кандидат в мастера спорта по конному спорту Сочнева Алёна, победитель Первенства ЦФО России среди юниоров;</w:t>
      </w:r>
    </w:p>
    <w:p w:rsidR="00A15D5E" w:rsidRDefault="00A15D5E" w:rsidP="00A15D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Награждается Парфёнов Иван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бронзовый призер Первенства России по самбо среди девушек и юношей 13-14 лет;</w:t>
      </w:r>
    </w:p>
    <w:p w:rsidR="00A15D5E" w:rsidRDefault="00A15D5E" w:rsidP="00A15D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Награждается кандидат в мастера спорта по универсальному бою Рыжов Иван, победитель Первенства Мира среди юношей 16-17 лет;</w:t>
      </w:r>
    </w:p>
    <w:p w:rsidR="00A15D5E" w:rsidRDefault="00A15D5E" w:rsidP="00A15D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Награждается кандидат в мастера спорта по вольной борьбе </w:t>
      </w:r>
      <w:proofErr w:type="spellStart"/>
      <w:r>
        <w:rPr>
          <w:rFonts w:ascii="Times New Roman" w:hAnsi="Times New Roman" w:cs="Times New Roman"/>
          <w:sz w:val="26"/>
          <w:szCs w:val="26"/>
        </w:rPr>
        <w:t>Аскендеров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Ильгам</w:t>
      </w:r>
      <w:proofErr w:type="spellEnd"/>
      <w:r>
        <w:rPr>
          <w:rFonts w:ascii="Times New Roman" w:hAnsi="Times New Roman" w:cs="Times New Roman"/>
          <w:sz w:val="26"/>
          <w:szCs w:val="26"/>
        </w:rPr>
        <w:t>, победитель Первенства ЦФО РФ среди юношей до 18 лет;</w:t>
      </w:r>
    </w:p>
    <w:p w:rsidR="00A15D5E" w:rsidRDefault="00A15D5E" w:rsidP="00A15D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Награждается мастер спорта по боксу Киселёв Артем, победитель Первенства ЦФО РФ по боксу, бронзовый призёр Чемпионата ЦФО РФ, бронзовый призёр </w:t>
      </w:r>
      <w:r>
        <w:rPr>
          <w:rFonts w:ascii="Times New Roman" w:hAnsi="Times New Roman" w:cs="Times New Roman"/>
          <w:sz w:val="26"/>
          <w:szCs w:val="26"/>
          <w:lang w:val="en-US"/>
        </w:rPr>
        <w:t>IV</w:t>
      </w:r>
      <w:r>
        <w:rPr>
          <w:rFonts w:ascii="Times New Roman" w:hAnsi="Times New Roman" w:cs="Times New Roman"/>
          <w:sz w:val="26"/>
          <w:szCs w:val="26"/>
        </w:rPr>
        <w:t xml:space="preserve"> летней Спартакиады молодёжи России;</w:t>
      </w:r>
    </w:p>
    <w:p w:rsidR="00A15D5E" w:rsidRDefault="00A15D5E" w:rsidP="00A15D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Награждается мастера спорта по спортивной гимнастике Цветков Иван, победитель Чемпионата ЦФО РФ вид дисциплины перекладина;</w:t>
      </w:r>
    </w:p>
    <w:p w:rsidR="00A15D5E" w:rsidRDefault="00A15D5E" w:rsidP="00A15D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Награждается мастера спорта по спортивной гимнастике Сивков Иван, бронзовый призёр Чемпионата ЦФО РФ вид дисциплины вольные упражнения;</w:t>
      </w:r>
    </w:p>
    <w:p w:rsidR="00A15D5E" w:rsidRDefault="00A15D5E" w:rsidP="00A15D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Награждается кандидат в мастера спорта по шахматам </w:t>
      </w:r>
      <w:proofErr w:type="spellStart"/>
      <w:r>
        <w:rPr>
          <w:rFonts w:ascii="Times New Roman" w:hAnsi="Times New Roman" w:cs="Times New Roman"/>
          <w:sz w:val="26"/>
          <w:szCs w:val="26"/>
        </w:rPr>
        <w:t>Яшметов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Михаил, бронзовый призёр Первенства России среди юношей до 19 лет; </w:t>
      </w:r>
    </w:p>
    <w:p w:rsidR="00A15D5E" w:rsidRDefault="00A15D5E" w:rsidP="00A15D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Награждается мастер спорта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всестилевому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каратэ </w:t>
      </w:r>
      <w:proofErr w:type="spellStart"/>
      <w:r>
        <w:rPr>
          <w:rFonts w:ascii="Times New Roman" w:hAnsi="Times New Roman" w:cs="Times New Roman"/>
          <w:sz w:val="26"/>
          <w:szCs w:val="26"/>
        </w:rPr>
        <w:t>Ухванисов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Олег, победитель Чемпионата России; </w:t>
      </w:r>
    </w:p>
    <w:p w:rsidR="00A15D5E" w:rsidRDefault="00A15D5E" w:rsidP="00A15D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Награждается мастер спорта по плаванию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Кадников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Кирилл, победитель Чемпионата и Первенства ЦФО РФ (вид дисциплины брасс 50 и 100 м.), бронзовый призёр Первенства России среди юниоров (брасс 50 м.), серебряный призер в брассе на 50 метров 1 этапа Кубка России;</w:t>
      </w:r>
    </w:p>
    <w:p w:rsidR="00A15D5E" w:rsidRDefault="00A15D5E" w:rsidP="00A15D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Награждается кандидат в мастера спорта по тхэквондо ИТФ Соловьёв Глеб, серебряный призер Первенства Европы, победитель Первенства ЦФО РФ;</w:t>
      </w:r>
    </w:p>
    <w:p w:rsidR="00A15D5E" w:rsidRDefault="00A15D5E" w:rsidP="00A15D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Награждается кандидат в мастера спорта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кудо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Лялин Владислав, призер Первенства России;</w:t>
      </w:r>
    </w:p>
    <w:p w:rsidR="00A15D5E" w:rsidRDefault="00A15D5E" w:rsidP="00A15D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Награждается Федорова Алена, бронзовый призер Чемпионата Мира по практической стрельбе из пневматического пистолета, который проходил с 29иня по 3 июля 2018 года в Гонконге.</w:t>
      </w:r>
    </w:p>
    <w:p w:rsidR="00A15D5E" w:rsidRDefault="00A15D5E" w:rsidP="00A15D5E">
      <w:pPr>
        <w:ind w:left="36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784D7F" w:rsidRDefault="00784D7F"/>
    <w:sectPr w:rsidR="00784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D24C8"/>
    <w:multiLevelType w:val="hybridMultilevel"/>
    <w:tmpl w:val="E2F097C6"/>
    <w:lvl w:ilvl="0" w:tplc="2118EB2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D5E"/>
    <w:rsid w:val="006D0DAF"/>
    <w:rsid w:val="00784D7F"/>
    <w:rsid w:val="00A15D5E"/>
    <w:rsid w:val="00CE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31B5C"/>
  <w15:chartTrackingRefBased/>
  <w15:docId w15:val="{9F19833F-2A73-4888-9FA5-9C64801E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D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15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8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Наталья Александровна</dc:creator>
  <cp:keywords/>
  <dc:description/>
  <cp:lastModifiedBy>Лебедева Наталья Александровна</cp:lastModifiedBy>
  <cp:revision>1</cp:revision>
  <dcterms:created xsi:type="dcterms:W3CDTF">2018-12-20T12:57:00Z</dcterms:created>
  <dcterms:modified xsi:type="dcterms:W3CDTF">2018-12-20T12:57:00Z</dcterms:modified>
</cp:coreProperties>
</file>